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A650" w14:textId="77777777" w:rsidR="00C162DA" w:rsidRDefault="00C162DA" w:rsidP="00CB0C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</w:p>
    <w:p w14:paraId="256C37C9" w14:textId="77777777" w:rsidR="00C162DA" w:rsidRDefault="00C162DA" w:rsidP="00CB0C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</w:p>
    <w:p w14:paraId="20335F56" w14:textId="4C52F41F" w:rsidR="00265C7B" w:rsidRPr="00425513" w:rsidRDefault="00265C7B" w:rsidP="00CB0C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eastAsia="zh-CN"/>
        </w:rPr>
      </w:pPr>
      <w:r w:rsidRPr="00425513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  <w:t xml:space="preserve">BẢNG GIÁ </w:t>
      </w:r>
      <w:r w:rsidR="000D66E6" w:rsidRPr="00425513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  <w:t>KHÁCH SẠN</w:t>
      </w:r>
    </w:p>
    <w:p w14:paraId="7A9F843B" w14:textId="5CD4A565" w:rsidR="000026F1" w:rsidRPr="00425513" w:rsidRDefault="000026F1" w:rsidP="00CB0C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</w:pPr>
      <w:r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  </w:t>
      </w:r>
      <w:r w:rsidR="00CB0C68"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 </w:t>
      </w:r>
      <w:r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  </w:t>
      </w:r>
      <w:r w:rsidR="00ED042C"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>(Dành riêng cho khách tham dự</w:t>
      </w:r>
      <w:r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 xml:space="preserve"> Họp mặt Doanh nhân Cao su Việt Nam năm 2026</w:t>
      </w:r>
      <w:r w:rsidR="00ED042C" w:rsidRPr="00425513"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  <w:t>)</w:t>
      </w:r>
    </w:p>
    <w:p w14:paraId="741AD0E0" w14:textId="77777777" w:rsidR="00CB0C68" w:rsidRPr="00425513" w:rsidRDefault="00CB0C68" w:rsidP="00CB0C6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bdr w:val="none" w:sz="0" w:space="0" w:color="auto" w:frame="1"/>
          <w:lang w:eastAsia="zh-CN"/>
        </w:rPr>
      </w:pPr>
    </w:p>
    <w:tbl>
      <w:tblPr>
        <w:tblW w:w="5262" w:type="pct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3830"/>
        <w:gridCol w:w="2128"/>
        <w:gridCol w:w="1922"/>
      </w:tblGrid>
      <w:tr w:rsidR="00AF335C" w:rsidRPr="00425513" w14:paraId="1230703B" w14:textId="77777777" w:rsidTr="00CB0C68">
        <w:trPr>
          <w:trHeight w:val="701"/>
        </w:trPr>
        <w:tc>
          <w:tcPr>
            <w:tcW w:w="1282" w:type="pct"/>
            <w:noWrap/>
            <w:vAlign w:val="center"/>
            <w:hideMark/>
          </w:tcPr>
          <w:p w14:paraId="3DB46049" w14:textId="571C2D6A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Khách Sạn</w:t>
            </w:r>
          </w:p>
        </w:tc>
        <w:tc>
          <w:tcPr>
            <w:tcW w:w="1807" w:type="pct"/>
            <w:noWrap/>
            <w:vAlign w:val="center"/>
            <w:hideMark/>
          </w:tcPr>
          <w:p w14:paraId="4BDEB094" w14:textId="77777777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Địa Chỉ</w:t>
            </w:r>
          </w:p>
        </w:tc>
        <w:tc>
          <w:tcPr>
            <w:tcW w:w="1004" w:type="pct"/>
            <w:noWrap/>
            <w:vAlign w:val="center"/>
            <w:hideMark/>
          </w:tcPr>
          <w:p w14:paraId="3928F25C" w14:textId="477C0FE2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Loại Phòng</w:t>
            </w:r>
          </w:p>
        </w:tc>
        <w:tc>
          <w:tcPr>
            <w:tcW w:w="907" w:type="pct"/>
            <w:vAlign w:val="center"/>
            <w:hideMark/>
          </w:tcPr>
          <w:p w14:paraId="72E69008" w14:textId="40E3B883" w:rsidR="00AF335C" w:rsidRPr="00425513" w:rsidRDefault="00AF335C" w:rsidP="00CB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Giá 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tiền đồng (đêm/phòng)</w:t>
            </w:r>
          </w:p>
        </w:tc>
      </w:tr>
      <w:tr w:rsidR="00AF335C" w:rsidRPr="00425513" w14:paraId="158650E8" w14:textId="77777777" w:rsidTr="00CB0C68">
        <w:trPr>
          <w:trHeight w:val="667"/>
        </w:trPr>
        <w:tc>
          <w:tcPr>
            <w:tcW w:w="1282" w:type="pct"/>
            <w:vMerge w:val="restart"/>
            <w:vAlign w:val="center"/>
          </w:tcPr>
          <w:p w14:paraId="3F4DCD48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The Empyrean Cam Ranh Beach Resort 5*</w:t>
            </w:r>
          </w:p>
          <w:p w14:paraId="26C921F1" w14:textId="05F0374C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(Cách sân bay 3km)</w:t>
            </w:r>
          </w:p>
        </w:tc>
        <w:tc>
          <w:tcPr>
            <w:tcW w:w="1807" w:type="pct"/>
            <w:vMerge w:val="restart"/>
            <w:vAlign w:val="center"/>
          </w:tcPr>
          <w:p w14:paraId="4F8CE0DF" w14:textId="727CBBFF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Lô D14d, Lô TT9b, Khu Du lịch Bắc Bán đảo Cam Ranh, Khu 4, Bắc Cam Ranh, Khánh Hòa</w:t>
            </w:r>
          </w:p>
        </w:tc>
        <w:tc>
          <w:tcPr>
            <w:tcW w:w="1004" w:type="pct"/>
            <w:vAlign w:val="center"/>
          </w:tcPr>
          <w:p w14:paraId="6A9BB1F6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room</w:t>
            </w:r>
          </w:p>
        </w:tc>
        <w:tc>
          <w:tcPr>
            <w:tcW w:w="907" w:type="pct"/>
            <w:vAlign w:val="center"/>
          </w:tcPr>
          <w:p w14:paraId="72071A3B" w14:textId="54C5757C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1.</w:t>
            </w:r>
            <w:r w:rsidR="00F7566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2A507826" w14:textId="77777777" w:rsidTr="00CB0C68">
        <w:trPr>
          <w:trHeight w:val="824"/>
        </w:trPr>
        <w:tc>
          <w:tcPr>
            <w:tcW w:w="1282" w:type="pct"/>
            <w:vMerge/>
            <w:vAlign w:val="center"/>
          </w:tcPr>
          <w:p w14:paraId="48ECD440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40976774" w14:textId="77777777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0B689C91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Suite Onebesdroom</w:t>
            </w:r>
          </w:p>
        </w:tc>
        <w:tc>
          <w:tcPr>
            <w:tcW w:w="907" w:type="pct"/>
            <w:vAlign w:val="center"/>
          </w:tcPr>
          <w:p w14:paraId="474B2ED5" w14:textId="457699AD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2.</w:t>
            </w:r>
            <w:r w:rsidR="00F7566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2A36B4EF" w14:textId="77777777" w:rsidTr="00CB0C68">
        <w:trPr>
          <w:trHeight w:val="630"/>
        </w:trPr>
        <w:tc>
          <w:tcPr>
            <w:tcW w:w="1282" w:type="pct"/>
            <w:vMerge w:val="restart"/>
            <w:vAlign w:val="center"/>
            <w:hideMark/>
          </w:tcPr>
          <w:p w14:paraId="577EAE53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Swandor Resort Cam Ranh 5*</w:t>
            </w:r>
          </w:p>
          <w:p w14:paraId="31F28B62" w14:textId="72E3BF4B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(Cách sân bay 6km)</w:t>
            </w:r>
          </w:p>
        </w:tc>
        <w:tc>
          <w:tcPr>
            <w:tcW w:w="1807" w:type="pct"/>
            <w:vMerge w:val="restart"/>
            <w:vAlign w:val="center"/>
          </w:tcPr>
          <w:p w14:paraId="040A70B0" w14:textId="5EC4059A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Đại lộ Nguyễn Tất Thành (Km 11), Cam Lâm, Khánh Hòa</w:t>
            </w:r>
          </w:p>
        </w:tc>
        <w:tc>
          <w:tcPr>
            <w:tcW w:w="1004" w:type="pct"/>
            <w:vAlign w:val="center"/>
            <w:hideMark/>
          </w:tcPr>
          <w:p w14:paraId="1F91CA62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Sea View</w:t>
            </w:r>
          </w:p>
        </w:tc>
        <w:tc>
          <w:tcPr>
            <w:tcW w:w="907" w:type="pct"/>
            <w:noWrap/>
            <w:vAlign w:val="center"/>
            <w:hideMark/>
          </w:tcPr>
          <w:p w14:paraId="370DDF27" w14:textId="61ACFB46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3.800.000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 </w:t>
            </w:r>
          </w:p>
        </w:tc>
      </w:tr>
      <w:tr w:rsidR="00AF335C" w:rsidRPr="00425513" w14:paraId="65319549" w14:textId="77777777" w:rsidTr="00CB0C68">
        <w:trPr>
          <w:trHeight w:val="630"/>
        </w:trPr>
        <w:tc>
          <w:tcPr>
            <w:tcW w:w="1282" w:type="pct"/>
            <w:vMerge/>
            <w:vAlign w:val="center"/>
          </w:tcPr>
          <w:p w14:paraId="06A2BB8F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2C020470" w14:textId="77777777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64710BF6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Front Sea</w:t>
            </w:r>
          </w:p>
        </w:tc>
        <w:tc>
          <w:tcPr>
            <w:tcW w:w="907" w:type="pct"/>
            <w:noWrap/>
            <w:vAlign w:val="center"/>
          </w:tcPr>
          <w:p w14:paraId="5FE4BCF3" w14:textId="2A8CBE04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4.700.000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0AB3DD91" w14:textId="77777777" w:rsidTr="00CB0C68">
        <w:trPr>
          <w:trHeight w:val="600"/>
        </w:trPr>
        <w:tc>
          <w:tcPr>
            <w:tcW w:w="1282" w:type="pct"/>
            <w:vMerge w:val="restart"/>
            <w:vAlign w:val="center"/>
            <w:hideMark/>
          </w:tcPr>
          <w:p w14:paraId="368164E3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Radisson Blu Cam Ranh </w:t>
            </w:r>
          </w:p>
          <w:p w14:paraId="1D081A2E" w14:textId="4B5A935F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(Cách sân bay 7km)</w:t>
            </w:r>
          </w:p>
        </w:tc>
        <w:tc>
          <w:tcPr>
            <w:tcW w:w="1807" w:type="pct"/>
            <w:vMerge w:val="restart"/>
            <w:vAlign w:val="center"/>
          </w:tcPr>
          <w:p w14:paraId="5AE115A6" w14:textId="231B809D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D12, Lô A, Đại lộ Nguyễn Tất Thành, Cam Lâm, Khánh Hòa</w:t>
            </w:r>
          </w:p>
        </w:tc>
        <w:tc>
          <w:tcPr>
            <w:tcW w:w="1004" w:type="pct"/>
            <w:vAlign w:val="center"/>
            <w:hideMark/>
          </w:tcPr>
          <w:p w14:paraId="08087154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Deluxe room</w:t>
            </w:r>
          </w:p>
        </w:tc>
        <w:tc>
          <w:tcPr>
            <w:tcW w:w="907" w:type="pct"/>
            <w:noWrap/>
            <w:vAlign w:val="center"/>
            <w:hideMark/>
          </w:tcPr>
          <w:p w14:paraId="46F045D5" w14:textId="2A0BC20A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3.</w:t>
            </w:r>
            <w:r w:rsidR="00A42C3F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5E7CE2B8" w14:textId="77777777" w:rsidTr="00CB0C68">
        <w:trPr>
          <w:trHeight w:val="600"/>
        </w:trPr>
        <w:tc>
          <w:tcPr>
            <w:tcW w:w="1282" w:type="pct"/>
            <w:vMerge/>
            <w:vAlign w:val="center"/>
          </w:tcPr>
          <w:p w14:paraId="24EBA021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7E6ADE90" w14:textId="77777777" w:rsidR="00AF335C" w:rsidRPr="00425513" w:rsidRDefault="00AF335C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64E92C94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Executive </w:t>
            </w:r>
          </w:p>
        </w:tc>
        <w:tc>
          <w:tcPr>
            <w:tcW w:w="907" w:type="pct"/>
            <w:noWrap/>
            <w:vAlign w:val="center"/>
          </w:tcPr>
          <w:p w14:paraId="606003C1" w14:textId="5A2F044F" w:rsidR="00AF335C" w:rsidRPr="00425513" w:rsidRDefault="002D416F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="00AF335C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8</w:t>
            </w:r>
            <w:r w:rsidR="00AF335C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54A85B2E" w14:textId="77777777" w:rsidTr="00CB0C68">
        <w:trPr>
          <w:trHeight w:val="600"/>
        </w:trPr>
        <w:tc>
          <w:tcPr>
            <w:tcW w:w="1282" w:type="pct"/>
            <w:vMerge w:val="restart"/>
            <w:vAlign w:val="center"/>
          </w:tcPr>
          <w:p w14:paraId="7E380608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Mövenpick Resort Cam Ranh</w:t>
            </w:r>
          </w:p>
          <w:p w14:paraId="464C4C21" w14:textId="6AA63678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(</w:t>
            </w:r>
            <w:r w:rsidRPr="0042551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Cách sân bay 7km)</w:t>
            </w:r>
          </w:p>
        </w:tc>
        <w:tc>
          <w:tcPr>
            <w:tcW w:w="1807" w:type="pct"/>
            <w:vMerge w:val="restart"/>
            <w:vAlign w:val="center"/>
          </w:tcPr>
          <w:p w14:paraId="78116520" w14:textId="777F560C" w:rsidR="00AF335C" w:rsidRPr="00425513" w:rsidRDefault="00266ED5" w:rsidP="00CB0C6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Lô D12 ABC, Đại lộ Nguyễn Tất Thành, Cam Lâm, Khánh Hòa</w:t>
            </w:r>
          </w:p>
        </w:tc>
        <w:tc>
          <w:tcPr>
            <w:tcW w:w="1004" w:type="pct"/>
            <w:vAlign w:val="center"/>
          </w:tcPr>
          <w:p w14:paraId="4E618658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Seaview Studio</w:t>
            </w:r>
          </w:p>
        </w:tc>
        <w:tc>
          <w:tcPr>
            <w:tcW w:w="907" w:type="pct"/>
            <w:noWrap/>
            <w:vAlign w:val="center"/>
          </w:tcPr>
          <w:p w14:paraId="0E6BB26B" w14:textId="55BC29FF" w:rsidR="00AF335C" w:rsidRPr="00425513" w:rsidRDefault="003F33E7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AF335C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="00314B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AF335C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  <w:tr w:rsidR="00AF335C" w:rsidRPr="00425513" w14:paraId="38968000" w14:textId="77777777" w:rsidTr="00CB0C68">
        <w:trPr>
          <w:trHeight w:val="600"/>
        </w:trPr>
        <w:tc>
          <w:tcPr>
            <w:tcW w:w="1282" w:type="pct"/>
            <w:vMerge/>
            <w:vAlign w:val="center"/>
          </w:tcPr>
          <w:p w14:paraId="0C07FC0C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07" w:type="pct"/>
            <w:vMerge/>
            <w:vAlign w:val="center"/>
          </w:tcPr>
          <w:p w14:paraId="295D1521" w14:textId="77777777" w:rsidR="00AF335C" w:rsidRPr="00425513" w:rsidRDefault="00AF335C" w:rsidP="00A54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04" w:type="pct"/>
            <w:vAlign w:val="center"/>
          </w:tcPr>
          <w:p w14:paraId="73005260" w14:textId="77777777" w:rsidR="00AF335C" w:rsidRPr="00425513" w:rsidRDefault="00AF335C" w:rsidP="00A544F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Seaview Deluxe</w:t>
            </w:r>
          </w:p>
        </w:tc>
        <w:tc>
          <w:tcPr>
            <w:tcW w:w="907" w:type="pct"/>
            <w:noWrap/>
            <w:vAlign w:val="center"/>
          </w:tcPr>
          <w:p w14:paraId="6E652056" w14:textId="1DEA690C" w:rsidR="00AF335C" w:rsidRPr="00425513" w:rsidRDefault="007374E7" w:rsidP="00CB0C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AF335C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="00AF335C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>00.000</w:t>
            </w:r>
            <w:r w:rsidR="00CB0C68" w:rsidRPr="00425513">
              <w:rPr>
                <w:rFonts w:ascii="Times New Roman" w:eastAsia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đồng</w:t>
            </w:r>
          </w:p>
        </w:tc>
      </w:tr>
    </w:tbl>
    <w:p w14:paraId="35C7ECDE" w14:textId="77777777" w:rsidR="000026F1" w:rsidRPr="00425513" w:rsidRDefault="000026F1" w:rsidP="000026F1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0DC09C" w14:textId="71A968F4" w:rsidR="000026F1" w:rsidRPr="00425513" w:rsidRDefault="000026F1" w:rsidP="00CB0C68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- Giá phòng đã bao gồm </w:t>
      </w:r>
      <w:r w:rsidR="00425513"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thuế VAT </w:t>
      </w:r>
      <w:r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và ăn sáng cho </w:t>
      </w:r>
      <w:r w:rsidR="00425513"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02</w:t>
      </w:r>
      <w:r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người lớn</w:t>
      </w:r>
      <w:r w:rsidR="00AB2563" w:rsidRPr="00425513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.</w:t>
      </w:r>
    </w:p>
    <w:p w14:paraId="0C861266" w14:textId="0D2BD3CD" w:rsidR="000026F1" w:rsidRPr="00425513" w:rsidRDefault="000026F1" w:rsidP="00CB0C68">
      <w:pPr>
        <w:spacing w:after="0" w:line="360" w:lineRule="auto"/>
        <w:ind w:right="-552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- Sức chứa tối đa là 02 người lớn</w:t>
      </w:r>
      <w:r w:rsidR="00AB2563"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/phòng</w:t>
      </w:r>
      <w:r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, người thứ ba tính thêm phí &amp; kê thêm giường phụ</w:t>
      </w:r>
      <w:r w:rsidR="00AB2563"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2AFDF7C0" w14:textId="0E7C98E4" w:rsidR="00807D0E" w:rsidRPr="00425513" w:rsidRDefault="000026F1" w:rsidP="00CB0C68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i/>
          <w:iCs/>
          <w:color w:val="000000" w:themeColor="text1"/>
          <w:sz w:val="28"/>
          <w:szCs w:val="28"/>
        </w:rPr>
        <w:t>- Khu nghỉ mát cung cấp miễn phí cũi cho em bé tùy thuộc vào tình trạng sẵn có.</w:t>
      </w:r>
    </w:p>
    <w:p w14:paraId="7BACD4CB" w14:textId="77777777" w:rsidR="000026F1" w:rsidRPr="00425513" w:rsidRDefault="000026F1" w:rsidP="007B551D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850F27" w14:textId="77777777" w:rsidR="001B00AE" w:rsidRPr="00425513" w:rsidRDefault="001B00AE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F0F0DB1" w14:textId="77777777" w:rsidR="00F06629" w:rsidRPr="00425513" w:rsidRDefault="00F06629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5C1EC74" w14:textId="77777777" w:rsidR="00F06629" w:rsidRPr="00425513" w:rsidRDefault="00F06629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0540A0D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5B255C8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AE8EE25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7AA9BE7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B6C320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B4F98F" w14:textId="77777777" w:rsidR="008D088B" w:rsidRPr="00425513" w:rsidRDefault="008D088B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6A80189" w14:textId="77777777" w:rsidR="00AB2563" w:rsidRPr="00425513" w:rsidRDefault="00AB256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79C8D5" w14:textId="77777777" w:rsidR="008D088B" w:rsidRPr="00425513" w:rsidRDefault="008D088B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F872626" w14:textId="77777777" w:rsidR="00425513" w:rsidRPr="00425513" w:rsidRDefault="00425513" w:rsidP="001B00AE">
      <w:pPr>
        <w:spacing w:after="0" w:line="360" w:lineRule="auto"/>
        <w:ind w:left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8EDB22" w14:textId="77777777" w:rsidR="004E26AB" w:rsidRPr="00425513" w:rsidRDefault="004E26AB" w:rsidP="008D088B">
      <w:pPr>
        <w:spacing w:after="0" w:line="360" w:lineRule="auto"/>
        <w:ind w:left="340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</w:p>
    <w:p w14:paraId="6662AA5F" w14:textId="6D1CFFD1" w:rsidR="00F06629" w:rsidRPr="00425513" w:rsidRDefault="008D088B" w:rsidP="008D088B">
      <w:pPr>
        <w:spacing w:after="0" w:line="360" w:lineRule="auto"/>
        <w:ind w:left="340"/>
        <w:jc w:val="center"/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</w:pPr>
      <w:r w:rsidRPr="00425513">
        <w:rPr>
          <w:rFonts w:ascii="Times New Roman" w:eastAsia="Times New Roman" w:hAnsi="Times New Roman"/>
          <w:b/>
          <w:bCs/>
          <w:color w:val="000000" w:themeColor="text1"/>
          <w:sz w:val="36"/>
          <w:szCs w:val="36"/>
          <w:bdr w:val="none" w:sz="0" w:space="0" w:color="auto" w:frame="1"/>
          <w:lang w:val="pt-BR" w:eastAsia="zh-CN"/>
        </w:rPr>
        <w:t>BẢN ĐĂNG KÝ ĐẶT PHÒNG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558"/>
      </w:tblGrid>
      <w:tr w:rsidR="005824E1" w:rsidRPr="00425513" w14:paraId="6FEB0211" w14:textId="77777777" w:rsidTr="00B94B0B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250B" w14:textId="5E12B031" w:rsidR="005824E1" w:rsidRPr="00425513" w:rsidRDefault="004E26AB" w:rsidP="005824E1">
            <w:pPr>
              <w:spacing w:before="120" w:after="12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</w:t>
            </w:r>
            <w:r w:rsidR="005824E1"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ơn vị:</w:t>
            </w:r>
          </w:p>
        </w:tc>
      </w:tr>
      <w:tr w:rsidR="005824E1" w:rsidRPr="00425513" w14:paraId="10DD2E6B" w14:textId="77777777" w:rsidTr="00F6572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C9B" w14:textId="77777777" w:rsidR="005824E1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 tên</w:t>
            </w:r>
            <w:r w:rsidR="005824E1"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khách:</w:t>
            </w:r>
          </w:p>
          <w:p w14:paraId="07B739C4" w14:textId="77777777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</w:t>
            </w:r>
          </w:p>
          <w:p w14:paraId="1A06C5C1" w14:textId="119C4071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</w:t>
            </w:r>
          </w:p>
        </w:tc>
      </w:tr>
      <w:tr w:rsidR="005824E1" w:rsidRPr="00425513" w14:paraId="60E5DBD7" w14:textId="77777777" w:rsidTr="00F6572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FD1" w14:textId="3F6DDF13" w:rsidR="005824E1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Ngày đến:                                                       Ngày đi:</w:t>
            </w:r>
          </w:p>
        </w:tc>
      </w:tr>
      <w:tr w:rsidR="004E26AB" w:rsidRPr="00425513" w14:paraId="394510AB" w14:textId="77777777" w:rsidTr="00573474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2F9B" w14:textId="48101F34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 lượng phòng:</w:t>
            </w:r>
          </w:p>
        </w:tc>
      </w:tr>
      <w:tr w:rsidR="004E26AB" w:rsidRPr="00425513" w14:paraId="2A00B284" w14:textId="77777777" w:rsidTr="00D47D65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4084" w14:textId="4603F842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Loại phòng:</w:t>
            </w:r>
          </w:p>
        </w:tc>
      </w:tr>
      <w:tr w:rsidR="004E26AB" w:rsidRPr="00425513" w14:paraId="55CF8CC5" w14:textId="77777777" w:rsidTr="00161EEC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9F8" w14:textId="77777777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Thông tin người đặt phòng:</w:t>
            </w:r>
          </w:p>
          <w:p w14:paraId="20734782" w14:textId="53315F9C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 và tên:</w:t>
            </w:r>
          </w:p>
          <w:p w14:paraId="7FB4C646" w14:textId="44EA6F25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 thoại:                                 Email:</w:t>
            </w:r>
          </w:p>
          <w:p w14:paraId="151EB341" w14:textId="392918FC" w:rsidR="004E26AB" w:rsidRPr="00425513" w:rsidRDefault="004E26AB" w:rsidP="008D088B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8D088B" w:rsidRPr="00425513" w14:paraId="36480404" w14:textId="77777777" w:rsidTr="005824E1">
        <w:tc>
          <w:tcPr>
            <w:tcW w:w="9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09F2" w14:textId="77777777" w:rsidR="008D088B" w:rsidRPr="00425513" w:rsidRDefault="008D088B" w:rsidP="005824E1">
            <w:pPr>
              <w:spacing w:before="120" w:after="120" w:line="360" w:lineRule="auto"/>
              <w:ind w:left="-4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Thông tin xuất hóa đơn</w:t>
            </w:r>
          </w:p>
          <w:p w14:paraId="593C6826" w14:textId="77777777" w:rsidR="008D088B" w:rsidRPr="00425513" w:rsidRDefault="008D088B" w:rsidP="008D088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Tên đơn vị:</w:t>
            </w:r>
          </w:p>
          <w:p w14:paraId="71F35B89" w14:textId="77777777" w:rsidR="008D088B" w:rsidRPr="00425513" w:rsidRDefault="008D088B" w:rsidP="008D088B">
            <w:pPr>
              <w:widowControl w:val="0"/>
              <w:spacing w:before="120" w:line="276" w:lineRule="auto"/>
              <w:ind w:left="-38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Địa chỉ:</w:t>
            </w:r>
          </w:p>
          <w:p w14:paraId="743C07C6" w14:textId="77777777" w:rsidR="008D088B" w:rsidRPr="00425513" w:rsidRDefault="008D088B" w:rsidP="008D088B">
            <w:pPr>
              <w:widowControl w:val="0"/>
              <w:spacing w:before="120" w:line="276" w:lineRule="auto"/>
              <w:ind w:left="-38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</w:p>
          <w:p w14:paraId="3E0338B5" w14:textId="77777777" w:rsidR="008D088B" w:rsidRPr="00425513" w:rsidRDefault="008D088B" w:rsidP="008D088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Mã số thuế:</w:t>
            </w:r>
          </w:p>
          <w:p w14:paraId="5175FBC1" w14:textId="4AFE41C3" w:rsidR="008D088B" w:rsidRPr="00425513" w:rsidRDefault="008D088B" w:rsidP="005824E1">
            <w:pPr>
              <w:spacing w:before="120" w:after="120" w:line="36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425513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28"/>
                <w:szCs w:val="28"/>
                <w:lang w:val="pt-BR"/>
                <w14:ligatures w14:val="none"/>
              </w:rPr>
              <w:t>- Email nhận hóa đơn điện tử:</w:t>
            </w:r>
          </w:p>
        </w:tc>
      </w:tr>
    </w:tbl>
    <w:p w14:paraId="6B65232E" w14:textId="573DF9E2" w:rsidR="00425513" w:rsidRDefault="004E26AB" w:rsidP="00183659">
      <w:pPr>
        <w:spacing w:before="120" w:after="0" w:line="360" w:lineRule="auto"/>
        <w:ind w:left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ED042C"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Quý khách vui lòng </w:t>
      </w:r>
      <w:r w:rsidR="001B00AE"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gửi </w:t>
      </w:r>
      <w:r w:rsidR="008D088B"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Bản </w:t>
      </w:r>
      <w:r w:rsidR="001B00AE" w:rsidRPr="00425513">
        <w:rPr>
          <w:rFonts w:ascii="Times New Roman" w:hAnsi="Times New Roman"/>
          <w:color w:val="000000" w:themeColor="text1"/>
          <w:sz w:val="28"/>
          <w:szCs w:val="28"/>
        </w:rPr>
        <w:t>đăng ký</w:t>
      </w:r>
      <w:r w:rsidR="00425513">
        <w:rPr>
          <w:rFonts w:ascii="Times New Roman" w:hAnsi="Times New Roman"/>
          <w:color w:val="000000" w:themeColor="text1"/>
          <w:sz w:val="28"/>
          <w:szCs w:val="28"/>
        </w:rPr>
        <w:t xml:space="preserve"> theo thông tin sau:</w:t>
      </w:r>
    </w:p>
    <w:p w14:paraId="3B6EBF8E" w14:textId="09E96ED4" w:rsidR="00425513" w:rsidRPr="00183659" w:rsidRDefault="00425513" w:rsidP="00425513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Mr. Phạm Duy Phương: Sales@khachsandayroi.com / 0901</w:t>
      </w:r>
      <w:r w:rsid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389</w:t>
      </w:r>
      <w:r w:rsid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216</w:t>
      </w:r>
    </w:p>
    <w:p w14:paraId="2215E243" w14:textId="3477EB16" w:rsidR="00425513" w:rsidRPr="00425513" w:rsidRDefault="00425513" w:rsidP="00425513">
      <w:pPr>
        <w:spacing w:after="0" w:line="360" w:lineRule="auto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Quý vui lòng t</w:t>
      </w:r>
      <w:r w:rsidR="004E26AB" w:rsidRPr="00425513">
        <w:rPr>
          <w:rFonts w:ascii="Times New Roman" w:hAnsi="Times New Roman"/>
          <w:color w:val="000000" w:themeColor="text1"/>
          <w:sz w:val="28"/>
          <w:szCs w:val="28"/>
        </w:rPr>
        <w:t>hanh toán trong vòng 03 ngày kể từ khi nhận được xác nhận đặt phòng.</w:t>
      </w:r>
    </w:p>
    <w:p w14:paraId="6AF07D33" w14:textId="77777777" w:rsidR="00425513" w:rsidRDefault="00ED042C" w:rsidP="00425513">
      <w:pPr>
        <w:spacing w:after="0" w:line="360" w:lineRule="auto"/>
        <w:ind w:left="42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513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B00AE" w:rsidRPr="00425513">
        <w:rPr>
          <w:rFonts w:ascii="Times New Roman" w:hAnsi="Times New Roman"/>
          <w:color w:val="000000" w:themeColor="text1"/>
          <w:sz w:val="28"/>
          <w:szCs w:val="28"/>
        </w:rPr>
        <w:t>Thông tin thanh toán:</w:t>
      </w:r>
    </w:p>
    <w:p w14:paraId="4AF9C2DC" w14:textId="77777777" w:rsidR="00425513" w:rsidRPr="00183659" w:rsidRDefault="001B00AE" w:rsidP="00425513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Người thụ hưởng: CT TNHH TM VA DV DU LICH KS DAY ROI</w:t>
      </w:r>
    </w:p>
    <w:p w14:paraId="32A84815" w14:textId="77777777" w:rsidR="00425513" w:rsidRPr="00183659" w:rsidRDefault="001B00AE" w:rsidP="00425513">
      <w:p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Số tài khoản: 0371000449005</w:t>
      </w:r>
    </w:p>
    <w:p w14:paraId="4278B204" w14:textId="4A3371F9" w:rsidR="00DC75DB" w:rsidRPr="00183659" w:rsidRDefault="001B00AE" w:rsidP="00425513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</w:pP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Tại Ngân hàng ngoại thương Việt 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N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am  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(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Vietcombank </w:t>
      </w:r>
      <w:r w:rsidR="00ED042C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-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TP. </w:t>
      </w:r>
      <w:r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Hồ Chí Minh</w:t>
      </w:r>
      <w:r w:rsidR="008D088B" w:rsidRPr="00183659">
        <w:rPr>
          <w:rFonts w:ascii="Times New Roman" w:hAnsi="Times New Roman"/>
          <w:b/>
          <w:bCs/>
          <w:color w:val="000000" w:themeColor="text1"/>
          <w:sz w:val="28"/>
          <w:szCs w:val="28"/>
        </w:rPr>
        <w:t>)</w:t>
      </w:r>
    </w:p>
    <w:sectPr w:rsidR="00DC75DB" w:rsidRPr="00183659" w:rsidSect="004E26AB">
      <w:headerReference w:type="even" r:id="rId11"/>
      <w:headerReference w:type="default" r:id="rId12"/>
      <w:headerReference w:type="first" r:id="rId13"/>
      <w:pgSz w:w="12240" w:h="15840"/>
      <w:pgMar w:top="567" w:right="1080" w:bottom="284" w:left="1080" w:header="284" w:footer="3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6A3C4" w14:textId="77777777" w:rsidR="00671ED2" w:rsidRDefault="00671ED2" w:rsidP="00D865E6">
      <w:pPr>
        <w:spacing w:after="0" w:line="240" w:lineRule="auto"/>
      </w:pPr>
      <w:r>
        <w:separator/>
      </w:r>
    </w:p>
  </w:endnote>
  <w:endnote w:type="continuationSeparator" w:id="0">
    <w:p w14:paraId="2C60619C" w14:textId="77777777" w:rsidR="00671ED2" w:rsidRDefault="00671ED2" w:rsidP="00D8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-BoldMT">
    <w:altName w:val="Times New Roman"/>
    <w:charset w:val="00"/>
    <w:family w:val="roman"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971BC" w14:textId="77777777" w:rsidR="00671ED2" w:rsidRDefault="00671ED2" w:rsidP="00D865E6">
      <w:pPr>
        <w:spacing w:after="0" w:line="240" w:lineRule="auto"/>
      </w:pPr>
      <w:r>
        <w:separator/>
      </w:r>
    </w:p>
  </w:footnote>
  <w:footnote w:type="continuationSeparator" w:id="0">
    <w:p w14:paraId="0E36FE85" w14:textId="77777777" w:rsidR="00671ED2" w:rsidRDefault="00671ED2" w:rsidP="00D8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8DD7" w14:textId="2A59B3A7" w:rsidR="001E4286" w:rsidRDefault="00000000">
    <w:pPr>
      <w:pStyle w:val="Header"/>
    </w:pPr>
    <w:r>
      <w:rPr>
        <w:noProof/>
      </w:rPr>
      <w:pict w14:anchorId="3654D8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9328266" o:spid="_x0000_s1027" type="#_x0000_t75" alt="" style="position:absolute;margin-left:0;margin-top:0;width:571.05pt;height:571.05pt;z-index:-2516526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KSDR - SLOGAN final 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A5AB6" w14:textId="661F0E4E" w:rsidR="00B71ABF" w:rsidRDefault="00000000">
    <w:pPr>
      <w:pStyle w:val="Header"/>
    </w:pPr>
    <w:r>
      <w:rPr>
        <w:noProof/>
      </w:rPr>
      <w:pict w14:anchorId="591571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9328267" o:spid="_x0000_s1026" type="#_x0000_t75" alt="" style="position:absolute;margin-left:0;margin-top:0;width:571.05pt;height:571.05pt;z-index:-2516515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KSDR - SLOGAN final 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FC0F" w14:textId="5210225E" w:rsidR="001E4286" w:rsidRDefault="00000000">
    <w:pPr>
      <w:pStyle w:val="Header"/>
    </w:pPr>
    <w:r>
      <w:rPr>
        <w:noProof/>
      </w:rPr>
      <w:pict w14:anchorId="6A18DA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9328265" o:spid="_x0000_s1025" type="#_x0000_t75" alt="" style="position:absolute;margin-left:0;margin-top:0;width:571.05pt;height:571.05pt;z-index:-25165363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KSDR - SLOGAN final 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2824"/>
    <w:multiLevelType w:val="multilevel"/>
    <w:tmpl w:val="5F2C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7705D"/>
    <w:multiLevelType w:val="hybridMultilevel"/>
    <w:tmpl w:val="01C416AA"/>
    <w:lvl w:ilvl="0" w:tplc="DADE11DE">
      <w:start w:val="1"/>
      <w:numFmt w:val="bullet"/>
      <w:lvlText w:val="-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383D28">
      <w:start w:val="1"/>
      <w:numFmt w:val="bullet"/>
      <w:lvlText w:val="o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21A0E">
      <w:start w:val="1"/>
      <w:numFmt w:val="bullet"/>
      <w:lvlText w:val="▪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CE4814">
      <w:start w:val="1"/>
      <w:numFmt w:val="bullet"/>
      <w:lvlText w:val="•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F2DFF0">
      <w:start w:val="1"/>
      <w:numFmt w:val="bullet"/>
      <w:lvlText w:val="o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BCFBAC">
      <w:start w:val="1"/>
      <w:numFmt w:val="bullet"/>
      <w:lvlText w:val="▪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C52D4">
      <w:start w:val="1"/>
      <w:numFmt w:val="bullet"/>
      <w:lvlText w:val="•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8A3A06">
      <w:start w:val="1"/>
      <w:numFmt w:val="bullet"/>
      <w:lvlText w:val="o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C897EC">
      <w:start w:val="1"/>
      <w:numFmt w:val="bullet"/>
      <w:lvlText w:val="▪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C140D4"/>
    <w:multiLevelType w:val="multilevel"/>
    <w:tmpl w:val="3912F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0D3F50C4"/>
    <w:multiLevelType w:val="multilevel"/>
    <w:tmpl w:val="66CE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03962"/>
    <w:multiLevelType w:val="hybridMultilevel"/>
    <w:tmpl w:val="626A0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A7ECB"/>
    <w:multiLevelType w:val="multilevel"/>
    <w:tmpl w:val="3C9A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4602A"/>
    <w:multiLevelType w:val="multilevel"/>
    <w:tmpl w:val="FA36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617C38"/>
    <w:multiLevelType w:val="hybridMultilevel"/>
    <w:tmpl w:val="881CFC72"/>
    <w:lvl w:ilvl="0" w:tplc="DADE11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C6003"/>
    <w:multiLevelType w:val="multilevel"/>
    <w:tmpl w:val="FB907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531B4C"/>
    <w:multiLevelType w:val="multilevel"/>
    <w:tmpl w:val="ECD8C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681F08"/>
    <w:multiLevelType w:val="multilevel"/>
    <w:tmpl w:val="5734F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F91354"/>
    <w:multiLevelType w:val="hybridMultilevel"/>
    <w:tmpl w:val="5B2E5340"/>
    <w:lvl w:ilvl="0" w:tplc="2A1611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23867"/>
    <w:multiLevelType w:val="hybridMultilevel"/>
    <w:tmpl w:val="F82EB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1257B"/>
    <w:multiLevelType w:val="hybridMultilevel"/>
    <w:tmpl w:val="54862332"/>
    <w:lvl w:ilvl="0" w:tplc="7F7C453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96D4F"/>
    <w:multiLevelType w:val="multilevel"/>
    <w:tmpl w:val="7EB0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D2D55"/>
    <w:multiLevelType w:val="hybridMultilevel"/>
    <w:tmpl w:val="0F3E178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3601D"/>
    <w:multiLevelType w:val="hybridMultilevel"/>
    <w:tmpl w:val="22FED300"/>
    <w:lvl w:ilvl="0" w:tplc="664CCA60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7" w15:restartNumberingAfterBreak="0">
    <w:nsid w:val="655A7555"/>
    <w:multiLevelType w:val="multilevel"/>
    <w:tmpl w:val="0CD0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2C5A79"/>
    <w:multiLevelType w:val="multilevel"/>
    <w:tmpl w:val="1664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595FFE"/>
    <w:multiLevelType w:val="hybridMultilevel"/>
    <w:tmpl w:val="CFA2F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95D81"/>
    <w:multiLevelType w:val="hybridMultilevel"/>
    <w:tmpl w:val="CC42B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F4C3E"/>
    <w:multiLevelType w:val="multilevel"/>
    <w:tmpl w:val="3196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303DB0"/>
    <w:multiLevelType w:val="multilevel"/>
    <w:tmpl w:val="7EAE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2E7EE6"/>
    <w:multiLevelType w:val="multilevel"/>
    <w:tmpl w:val="3FE0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1D548B"/>
    <w:multiLevelType w:val="hybridMultilevel"/>
    <w:tmpl w:val="D660E17C"/>
    <w:lvl w:ilvl="0" w:tplc="6D6EB2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03B03"/>
    <w:multiLevelType w:val="multilevel"/>
    <w:tmpl w:val="25708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42642"/>
    <w:multiLevelType w:val="multilevel"/>
    <w:tmpl w:val="D8DA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136D07"/>
    <w:multiLevelType w:val="hybridMultilevel"/>
    <w:tmpl w:val="EB966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006A95"/>
    <w:multiLevelType w:val="multilevel"/>
    <w:tmpl w:val="58ECB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537457">
    <w:abstractNumId w:val="1"/>
  </w:num>
  <w:num w:numId="2" w16cid:durableId="1927419102">
    <w:abstractNumId w:val="26"/>
  </w:num>
  <w:num w:numId="3" w16cid:durableId="347099137">
    <w:abstractNumId w:val="10"/>
  </w:num>
  <w:num w:numId="4" w16cid:durableId="1817145828">
    <w:abstractNumId w:val="25"/>
  </w:num>
  <w:num w:numId="5" w16cid:durableId="1949241323">
    <w:abstractNumId w:val="0"/>
  </w:num>
  <w:num w:numId="6" w16cid:durableId="290988733">
    <w:abstractNumId w:val="18"/>
  </w:num>
  <w:num w:numId="7" w16cid:durableId="1061366659">
    <w:abstractNumId w:val="21"/>
  </w:num>
  <w:num w:numId="8" w16cid:durableId="962688616">
    <w:abstractNumId w:val="22"/>
  </w:num>
  <w:num w:numId="9" w16cid:durableId="1211070994">
    <w:abstractNumId w:val="15"/>
  </w:num>
  <w:num w:numId="10" w16cid:durableId="224492256">
    <w:abstractNumId w:val="7"/>
  </w:num>
  <w:num w:numId="11" w16cid:durableId="1454783665">
    <w:abstractNumId w:val="11"/>
  </w:num>
  <w:num w:numId="12" w16cid:durableId="407464647">
    <w:abstractNumId w:val="16"/>
  </w:num>
  <w:num w:numId="13" w16cid:durableId="191379738">
    <w:abstractNumId w:val="14"/>
  </w:num>
  <w:num w:numId="14" w16cid:durableId="679309280">
    <w:abstractNumId w:val="3"/>
  </w:num>
  <w:num w:numId="15" w16cid:durableId="10377003">
    <w:abstractNumId w:val="6"/>
  </w:num>
  <w:num w:numId="16" w16cid:durableId="1293439262">
    <w:abstractNumId w:val="17"/>
  </w:num>
  <w:num w:numId="17" w16cid:durableId="1405907341">
    <w:abstractNumId w:val="9"/>
  </w:num>
  <w:num w:numId="18" w16cid:durableId="2087411594">
    <w:abstractNumId w:val="23"/>
  </w:num>
  <w:num w:numId="19" w16cid:durableId="575437113">
    <w:abstractNumId w:val="28"/>
  </w:num>
  <w:num w:numId="20" w16cid:durableId="1434353197">
    <w:abstractNumId w:val="5"/>
  </w:num>
  <w:num w:numId="21" w16cid:durableId="1980379429">
    <w:abstractNumId w:val="4"/>
  </w:num>
  <w:num w:numId="22" w16cid:durableId="1822234227">
    <w:abstractNumId w:val="27"/>
  </w:num>
  <w:num w:numId="23" w16cid:durableId="365761459">
    <w:abstractNumId w:val="20"/>
  </w:num>
  <w:num w:numId="24" w16cid:durableId="1772511323">
    <w:abstractNumId w:val="12"/>
  </w:num>
  <w:num w:numId="25" w16cid:durableId="380399559">
    <w:abstractNumId w:val="19"/>
  </w:num>
  <w:num w:numId="26" w16cid:durableId="1927180300">
    <w:abstractNumId w:val="8"/>
  </w:num>
  <w:num w:numId="27" w16cid:durableId="467817121">
    <w:abstractNumId w:val="24"/>
  </w:num>
  <w:num w:numId="28" w16cid:durableId="21307343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268936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5E6"/>
    <w:rsid w:val="00000181"/>
    <w:rsid w:val="000026F1"/>
    <w:rsid w:val="0003274B"/>
    <w:rsid w:val="00034633"/>
    <w:rsid w:val="00041516"/>
    <w:rsid w:val="00041CDC"/>
    <w:rsid w:val="00046492"/>
    <w:rsid w:val="00054352"/>
    <w:rsid w:val="00073158"/>
    <w:rsid w:val="000A4C25"/>
    <w:rsid w:val="000A6E9D"/>
    <w:rsid w:val="000B2714"/>
    <w:rsid w:val="000B74FC"/>
    <w:rsid w:val="000C13C1"/>
    <w:rsid w:val="000D66E6"/>
    <w:rsid w:val="00114D32"/>
    <w:rsid w:val="00122504"/>
    <w:rsid w:val="00123AED"/>
    <w:rsid w:val="0012784D"/>
    <w:rsid w:val="001317F6"/>
    <w:rsid w:val="0013335F"/>
    <w:rsid w:val="00145297"/>
    <w:rsid w:val="00152AC5"/>
    <w:rsid w:val="0015512F"/>
    <w:rsid w:val="001625B4"/>
    <w:rsid w:val="00164656"/>
    <w:rsid w:val="00164AFD"/>
    <w:rsid w:val="00165C30"/>
    <w:rsid w:val="001710DA"/>
    <w:rsid w:val="0017135E"/>
    <w:rsid w:val="00171E82"/>
    <w:rsid w:val="00173B61"/>
    <w:rsid w:val="00174770"/>
    <w:rsid w:val="001752DF"/>
    <w:rsid w:val="00177BB4"/>
    <w:rsid w:val="00181E98"/>
    <w:rsid w:val="00182095"/>
    <w:rsid w:val="001827BB"/>
    <w:rsid w:val="00183499"/>
    <w:rsid w:val="00183659"/>
    <w:rsid w:val="00184D27"/>
    <w:rsid w:val="00185425"/>
    <w:rsid w:val="00187981"/>
    <w:rsid w:val="00192767"/>
    <w:rsid w:val="00192C9A"/>
    <w:rsid w:val="001A7CC4"/>
    <w:rsid w:val="001B00AE"/>
    <w:rsid w:val="001B0F64"/>
    <w:rsid w:val="001B56FE"/>
    <w:rsid w:val="001B6683"/>
    <w:rsid w:val="001B7D72"/>
    <w:rsid w:val="001C03EF"/>
    <w:rsid w:val="001C0B44"/>
    <w:rsid w:val="001C38D2"/>
    <w:rsid w:val="001D6084"/>
    <w:rsid w:val="001E06E5"/>
    <w:rsid w:val="001E1B89"/>
    <w:rsid w:val="001E4286"/>
    <w:rsid w:val="001E4E61"/>
    <w:rsid w:val="0021102A"/>
    <w:rsid w:val="00211607"/>
    <w:rsid w:val="00220327"/>
    <w:rsid w:val="00225E67"/>
    <w:rsid w:val="00231C1D"/>
    <w:rsid w:val="0023275D"/>
    <w:rsid w:val="00232846"/>
    <w:rsid w:val="00235B2F"/>
    <w:rsid w:val="00237547"/>
    <w:rsid w:val="0024794B"/>
    <w:rsid w:val="00265C7B"/>
    <w:rsid w:val="00266ED5"/>
    <w:rsid w:val="00274183"/>
    <w:rsid w:val="00277A9D"/>
    <w:rsid w:val="002811CC"/>
    <w:rsid w:val="00284571"/>
    <w:rsid w:val="002A41BA"/>
    <w:rsid w:val="002A4C86"/>
    <w:rsid w:val="002A5718"/>
    <w:rsid w:val="002C0814"/>
    <w:rsid w:val="002C3661"/>
    <w:rsid w:val="002C52F6"/>
    <w:rsid w:val="002C6722"/>
    <w:rsid w:val="002D0F18"/>
    <w:rsid w:val="002D21DC"/>
    <w:rsid w:val="002D416F"/>
    <w:rsid w:val="002E2C91"/>
    <w:rsid w:val="002E556A"/>
    <w:rsid w:val="002E57CE"/>
    <w:rsid w:val="002E57D6"/>
    <w:rsid w:val="002F3B8A"/>
    <w:rsid w:val="002F54F1"/>
    <w:rsid w:val="00300CD9"/>
    <w:rsid w:val="00302865"/>
    <w:rsid w:val="00306EF1"/>
    <w:rsid w:val="0031117F"/>
    <w:rsid w:val="00311858"/>
    <w:rsid w:val="00314B13"/>
    <w:rsid w:val="00317D70"/>
    <w:rsid w:val="00322D85"/>
    <w:rsid w:val="0032409B"/>
    <w:rsid w:val="0033387E"/>
    <w:rsid w:val="0033556B"/>
    <w:rsid w:val="0033731B"/>
    <w:rsid w:val="00344E52"/>
    <w:rsid w:val="00346F9B"/>
    <w:rsid w:val="00350FA3"/>
    <w:rsid w:val="00355735"/>
    <w:rsid w:val="003573CD"/>
    <w:rsid w:val="00360F4B"/>
    <w:rsid w:val="00364841"/>
    <w:rsid w:val="003718A0"/>
    <w:rsid w:val="00373934"/>
    <w:rsid w:val="003808B3"/>
    <w:rsid w:val="003869B9"/>
    <w:rsid w:val="0039567D"/>
    <w:rsid w:val="00396FB0"/>
    <w:rsid w:val="003A160A"/>
    <w:rsid w:val="003A4146"/>
    <w:rsid w:val="003B1923"/>
    <w:rsid w:val="003C0D9A"/>
    <w:rsid w:val="003C1288"/>
    <w:rsid w:val="003D6637"/>
    <w:rsid w:val="003D7819"/>
    <w:rsid w:val="003D7EBD"/>
    <w:rsid w:val="003E5E18"/>
    <w:rsid w:val="003F33E7"/>
    <w:rsid w:val="003F3F5F"/>
    <w:rsid w:val="00414AAB"/>
    <w:rsid w:val="00425513"/>
    <w:rsid w:val="0042624A"/>
    <w:rsid w:val="00430ACD"/>
    <w:rsid w:val="004312AD"/>
    <w:rsid w:val="004316D8"/>
    <w:rsid w:val="004359BB"/>
    <w:rsid w:val="00441E29"/>
    <w:rsid w:val="0044349A"/>
    <w:rsid w:val="0044427F"/>
    <w:rsid w:val="00444B28"/>
    <w:rsid w:val="00450C7C"/>
    <w:rsid w:val="00451EF2"/>
    <w:rsid w:val="00453D5F"/>
    <w:rsid w:val="00454F67"/>
    <w:rsid w:val="00461FE6"/>
    <w:rsid w:val="00463F6C"/>
    <w:rsid w:val="00470DAD"/>
    <w:rsid w:val="0047188E"/>
    <w:rsid w:val="00475E71"/>
    <w:rsid w:val="004771D8"/>
    <w:rsid w:val="00480F3F"/>
    <w:rsid w:val="004811D2"/>
    <w:rsid w:val="00481F30"/>
    <w:rsid w:val="00482D09"/>
    <w:rsid w:val="00482F7A"/>
    <w:rsid w:val="00486D6D"/>
    <w:rsid w:val="00495D3E"/>
    <w:rsid w:val="004A72B2"/>
    <w:rsid w:val="004B2D68"/>
    <w:rsid w:val="004B3733"/>
    <w:rsid w:val="004B3A39"/>
    <w:rsid w:val="004B4772"/>
    <w:rsid w:val="004B5021"/>
    <w:rsid w:val="004B5D59"/>
    <w:rsid w:val="004B631E"/>
    <w:rsid w:val="004C02F4"/>
    <w:rsid w:val="004C0CDC"/>
    <w:rsid w:val="004C1606"/>
    <w:rsid w:val="004C38D3"/>
    <w:rsid w:val="004C4106"/>
    <w:rsid w:val="004C5D79"/>
    <w:rsid w:val="004D6E57"/>
    <w:rsid w:val="004E26AB"/>
    <w:rsid w:val="004F013C"/>
    <w:rsid w:val="00505E2A"/>
    <w:rsid w:val="005147B3"/>
    <w:rsid w:val="00515896"/>
    <w:rsid w:val="00525246"/>
    <w:rsid w:val="00525FC1"/>
    <w:rsid w:val="0053300F"/>
    <w:rsid w:val="0053555E"/>
    <w:rsid w:val="00544FEA"/>
    <w:rsid w:val="00557C21"/>
    <w:rsid w:val="00560C59"/>
    <w:rsid w:val="00561BE1"/>
    <w:rsid w:val="0057198F"/>
    <w:rsid w:val="005724F4"/>
    <w:rsid w:val="005733A3"/>
    <w:rsid w:val="00575BB8"/>
    <w:rsid w:val="00580365"/>
    <w:rsid w:val="005824E1"/>
    <w:rsid w:val="0058456E"/>
    <w:rsid w:val="00586E42"/>
    <w:rsid w:val="00593E0E"/>
    <w:rsid w:val="0059465F"/>
    <w:rsid w:val="00596BBF"/>
    <w:rsid w:val="005A7C56"/>
    <w:rsid w:val="005B219F"/>
    <w:rsid w:val="005B5F05"/>
    <w:rsid w:val="005C1395"/>
    <w:rsid w:val="005C63AA"/>
    <w:rsid w:val="005D04A4"/>
    <w:rsid w:val="005D1822"/>
    <w:rsid w:val="005D1BD1"/>
    <w:rsid w:val="005D2442"/>
    <w:rsid w:val="005E2D1F"/>
    <w:rsid w:val="005E7B19"/>
    <w:rsid w:val="005F069F"/>
    <w:rsid w:val="005F3B4D"/>
    <w:rsid w:val="00603E33"/>
    <w:rsid w:val="0060473C"/>
    <w:rsid w:val="00606163"/>
    <w:rsid w:val="00612827"/>
    <w:rsid w:val="00622B93"/>
    <w:rsid w:val="0062717D"/>
    <w:rsid w:val="006301D4"/>
    <w:rsid w:val="006345D1"/>
    <w:rsid w:val="0063578F"/>
    <w:rsid w:val="006424B4"/>
    <w:rsid w:val="00642A3E"/>
    <w:rsid w:val="006433F5"/>
    <w:rsid w:val="00644238"/>
    <w:rsid w:val="00644DFC"/>
    <w:rsid w:val="00646989"/>
    <w:rsid w:val="00646A07"/>
    <w:rsid w:val="00650B2C"/>
    <w:rsid w:val="006516B4"/>
    <w:rsid w:val="006540FC"/>
    <w:rsid w:val="006622AE"/>
    <w:rsid w:val="00664145"/>
    <w:rsid w:val="00671ED2"/>
    <w:rsid w:val="0067500A"/>
    <w:rsid w:val="00677031"/>
    <w:rsid w:val="00684164"/>
    <w:rsid w:val="00684651"/>
    <w:rsid w:val="0069143D"/>
    <w:rsid w:val="00693A72"/>
    <w:rsid w:val="00696F6D"/>
    <w:rsid w:val="006A2E92"/>
    <w:rsid w:val="006A7836"/>
    <w:rsid w:val="006B03AA"/>
    <w:rsid w:val="006B2446"/>
    <w:rsid w:val="006B45A5"/>
    <w:rsid w:val="006B546F"/>
    <w:rsid w:val="006B72C4"/>
    <w:rsid w:val="006C026B"/>
    <w:rsid w:val="006C16D4"/>
    <w:rsid w:val="006C4229"/>
    <w:rsid w:val="006C52D7"/>
    <w:rsid w:val="006C7C7B"/>
    <w:rsid w:val="006C7E05"/>
    <w:rsid w:val="006D0D6F"/>
    <w:rsid w:val="006D3DF5"/>
    <w:rsid w:val="006E3F7B"/>
    <w:rsid w:val="006F1C79"/>
    <w:rsid w:val="006F2840"/>
    <w:rsid w:val="00700A10"/>
    <w:rsid w:val="00700E35"/>
    <w:rsid w:val="00702F1D"/>
    <w:rsid w:val="00702F53"/>
    <w:rsid w:val="00703F25"/>
    <w:rsid w:val="007063AD"/>
    <w:rsid w:val="00716DD9"/>
    <w:rsid w:val="00724995"/>
    <w:rsid w:val="0073149C"/>
    <w:rsid w:val="00731E82"/>
    <w:rsid w:val="00732662"/>
    <w:rsid w:val="007341D4"/>
    <w:rsid w:val="0073592F"/>
    <w:rsid w:val="00735BAA"/>
    <w:rsid w:val="007374E7"/>
    <w:rsid w:val="00742D52"/>
    <w:rsid w:val="0075566C"/>
    <w:rsid w:val="007706C4"/>
    <w:rsid w:val="00783104"/>
    <w:rsid w:val="0078748F"/>
    <w:rsid w:val="0079078C"/>
    <w:rsid w:val="00791016"/>
    <w:rsid w:val="00793236"/>
    <w:rsid w:val="00794259"/>
    <w:rsid w:val="0079781B"/>
    <w:rsid w:val="007B40A3"/>
    <w:rsid w:val="007B551D"/>
    <w:rsid w:val="007C0C45"/>
    <w:rsid w:val="007C3B87"/>
    <w:rsid w:val="007C559A"/>
    <w:rsid w:val="007C64E2"/>
    <w:rsid w:val="007C7599"/>
    <w:rsid w:val="007C7AEC"/>
    <w:rsid w:val="007D119E"/>
    <w:rsid w:val="007D24CB"/>
    <w:rsid w:val="007D624F"/>
    <w:rsid w:val="007E0956"/>
    <w:rsid w:val="007E230D"/>
    <w:rsid w:val="007E2DD0"/>
    <w:rsid w:val="007F18E5"/>
    <w:rsid w:val="007F41FB"/>
    <w:rsid w:val="007F4D35"/>
    <w:rsid w:val="0080094B"/>
    <w:rsid w:val="008015EA"/>
    <w:rsid w:val="00804B6B"/>
    <w:rsid w:val="00804C0E"/>
    <w:rsid w:val="008050F0"/>
    <w:rsid w:val="00807D0E"/>
    <w:rsid w:val="00813509"/>
    <w:rsid w:val="00814CE8"/>
    <w:rsid w:val="00817910"/>
    <w:rsid w:val="00825726"/>
    <w:rsid w:val="008279E5"/>
    <w:rsid w:val="0083084A"/>
    <w:rsid w:val="008325FB"/>
    <w:rsid w:val="00835033"/>
    <w:rsid w:val="00837327"/>
    <w:rsid w:val="00841487"/>
    <w:rsid w:val="00844F3C"/>
    <w:rsid w:val="008525BC"/>
    <w:rsid w:val="00861614"/>
    <w:rsid w:val="00870982"/>
    <w:rsid w:val="00871D8E"/>
    <w:rsid w:val="00874F5C"/>
    <w:rsid w:val="00875460"/>
    <w:rsid w:val="00880DE2"/>
    <w:rsid w:val="00883054"/>
    <w:rsid w:val="008852B8"/>
    <w:rsid w:val="008854E0"/>
    <w:rsid w:val="00885E77"/>
    <w:rsid w:val="00890198"/>
    <w:rsid w:val="008921F9"/>
    <w:rsid w:val="00897A6F"/>
    <w:rsid w:val="008A4158"/>
    <w:rsid w:val="008A429B"/>
    <w:rsid w:val="008A4AA3"/>
    <w:rsid w:val="008A5884"/>
    <w:rsid w:val="008A6FFB"/>
    <w:rsid w:val="008A7A90"/>
    <w:rsid w:val="008B066B"/>
    <w:rsid w:val="008B2A30"/>
    <w:rsid w:val="008B4E37"/>
    <w:rsid w:val="008B6758"/>
    <w:rsid w:val="008B6E7E"/>
    <w:rsid w:val="008C3056"/>
    <w:rsid w:val="008C6ACF"/>
    <w:rsid w:val="008D088B"/>
    <w:rsid w:val="008D328B"/>
    <w:rsid w:val="008D491A"/>
    <w:rsid w:val="008E34FC"/>
    <w:rsid w:val="008F4B67"/>
    <w:rsid w:val="008F6B28"/>
    <w:rsid w:val="00903B4F"/>
    <w:rsid w:val="00903C44"/>
    <w:rsid w:val="00906CA0"/>
    <w:rsid w:val="009125E0"/>
    <w:rsid w:val="00915C92"/>
    <w:rsid w:val="009209C8"/>
    <w:rsid w:val="00922A1F"/>
    <w:rsid w:val="00923648"/>
    <w:rsid w:val="00924A71"/>
    <w:rsid w:val="0093413C"/>
    <w:rsid w:val="009362AF"/>
    <w:rsid w:val="00937C92"/>
    <w:rsid w:val="0094499C"/>
    <w:rsid w:val="00946A18"/>
    <w:rsid w:val="00947011"/>
    <w:rsid w:val="0094713F"/>
    <w:rsid w:val="00966C14"/>
    <w:rsid w:val="00966E11"/>
    <w:rsid w:val="00976407"/>
    <w:rsid w:val="009815C8"/>
    <w:rsid w:val="00982050"/>
    <w:rsid w:val="00982F9D"/>
    <w:rsid w:val="00984D66"/>
    <w:rsid w:val="009871A8"/>
    <w:rsid w:val="009917C6"/>
    <w:rsid w:val="009958CD"/>
    <w:rsid w:val="009A196C"/>
    <w:rsid w:val="009A20FA"/>
    <w:rsid w:val="009A3ED1"/>
    <w:rsid w:val="009B12F1"/>
    <w:rsid w:val="009C01CF"/>
    <w:rsid w:val="009D4188"/>
    <w:rsid w:val="009D5640"/>
    <w:rsid w:val="009D70DA"/>
    <w:rsid w:val="009E1336"/>
    <w:rsid w:val="009F296A"/>
    <w:rsid w:val="009F3E21"/>
    <w:rsid w:val="009F401D"/>
    <w:rsid w:val="009F4F63"/>
    <w:rsid w:val="009F75FB"/>
    <w:rsid w:val="00A00AA9"/>
    <w:rsid w:val="00A01768"/>
    <w:rsid w:val="00A0686C"/>
    <w:rsid w:val="00A06F66"/>
    <w:rsid w:val="00A10C93"/>
    <w:rsid w:val="00A13D7B"/>
    <w:rsid w:val="00A15122"/>
    <w:rsid w:val="00A20290"/>
    <w:rsid w:val="00A202DD"/>
    <w:rsid w:val="00A2541F"/>
    <w:rsid w:val="00A326D8"/>
    <w:rsid w:val="00A34759"/>
    <w:rsid w:val="00A42C3F"/>
    <w:rsid w:val="00A44D4D"/>
    <w:rsid w:val="00A47A96"/>
    <w:rsid w:val="00A47F04"/>
    <w:rsid w:val="00A50BB3"/>
    <w:rsid w:val="00A6776A"/>
    <w:rsid w:val="00A71CA8"/>
    <w:rsid w:val="00A7490A"/>
    <w:rsid w:val="00A8758A"/>
    <w:rsid w:val="00A907E7"/>
    <w:rsid w:val="00A90A04"/>
    <w:rsid w:val="00A93E51"/>
    <w:rsid w:val="00AA19B3"/>
    <w:rsid w:val="00AA3BA5"/>
    <w:rsid w:val="00AA3C56"/>
    <w:rsid w:val="00AA56B8"/>
    <w:rsid w:val="00AA593F"/>
    <w:rsid w:val="00AB0A80"/>
    <w:rsid w:val="00AB1093"/>
    <w:rsid w:val="00AB2563"/>
    <w:rsid w:val="00AB53E1"/>
    <w:rsid w:val="00AB56C6"/>
    <w:rsid w:val="00AC1B7B"/>
    <w:rsid w:val="00AD243D"/>
    <w:rsid w:val="00AD7CB1"/>
    <w:rsid w:val="00AE6EE0"/>
    <w:rsid w:val="00AE7539"/>
    <w:rsid w:val="00AF335C"/>
    <w:rsid w:val="00AF4E14"/>
    <w:rsid w:val="00B0043B"/>
    <w:rsid w:val="00B03EA0"/>
    <w:rsid w:val="00B0542E"/>
    <w:rsid w:val="00B1058F"/>
    <w:rsid w:val="00B3238B"/>
    <w:rsid w:val="00B34CC0"/>
    <w:rsid w:val="00B3774A"/>
    <w:rsid w:val="00B4391C"/>
    <w:rsid w:val="00B466F3"/>
    <w:rsid w:val="00B54A11"/>
    <w:rsid w:val="00B57A09"/>
    <w:rsid w:val="00B635A4"/>
    <w:rsid w:val="00B6376A"/>
    <w:rsid w:val="00B71ABF"/>
    <w:rsid w:val="00B77E82"/>
    <w:rsid w:val="00B81403"/>
    <w:rsid w:val="00B81747"/>
    <w:rsid w:val="00B85C90"/>
    <w:rsid w:val="00B86D0B"/>
    <w:rsid w:val="00B91E41"/>
    <w:rsid w:val="00B92629"/>
    <w:rsid w:val="00BA05C9"/>
    <w:rsid w:val="00BA32D6"/>
    <w:rsid w:val="00BA6F0E"/>
    <w:rsid w:val="00BC0C13"/>
    <w:rsid w:val="00BC0E67"/>
    <w:rsid w:val="00BC6BBF"/>
    <w:rsid w:val="00BC6C81"/>
    <w:rsid w:val="00BD1017"/>
    <w:rsid w:val="00BD1351"/>
    <w:rsid w:val="00BD34FB"/>
    <w:rsid w:val="00BE0581"/>
    <w:rsid w:val="00BE1284"/>
    <w:rsid w:val="00BE27AF"/>
    <w:rsid w:val="00BE2E87"/>
    <w:rsid w:val="00BE5AA2"/>
    <w:rsid w:val="00BE635C"/>
    <w:rsid w:val="00C028AB"/>
    <w:rsid w:val="00C03A1B"/>
    <w:rsid w:val="00C04099"/>
    <w:rsid w:val="00C12E47"/>
    <w:rsid w:val="00C144E9"/>
    <w:rsid w:val="00C162DA"/>
    <w:rsid w:val="00C16908"/>
    <w:rsid w:val="00C221AB"/>
    <w:rsid w:val="00C240EE"/>
    <w:rsid w:val="00C3432E"/>
    <w:rsid w:val="00C40114"/>
    <w:rsid w:val="00C41EF0"/>
    <w:rsid w:val="00C53850"/>
    <w:rsid w:val="00C53C4D"/>
    <w:rsid w:val="00C56FE1"/>
    <w:rsid w:val="00C61B99"/>
    <w:rsid w:val="00C737C4"/>
    <w:rsid w:val="00C74855"/>
    <w:rsid w:val="00C76004"/>
    <w:rsid w:val="00C76D1F"/>
    <w:rsid w:val="00C87D2B"/>
    <w:rsid w:val="00C90EC7"/>
    <w:rsid w:val="00C913C9"/>
    <w:rsid w:val="00C95AAE"/>
    <w:rsid w:val="00CA69DE"/>
    <w:rsid w:val="00CB0C68"/>
    <w:rsid w:val="00CB1605"/>
    <w:rsid w:val="00CC03A5"/>
    <w:rsid w:val="00CC11D4"/>
    <w:rsid w:val="00CC2361"/>
    <w:rsid w:val="00CE0928"/>
    <w:rsid w:val="00CE0A90"/>
    <w:rsid w:val="00CE44C4"/>
    <w:rsid w:val="00CF2231"/>
    <w:rsid w:val="00CF2589"/>
    <w:rsid w:val="00CF3753"/>
    <w:rsid w:val="00CF37D3"/>
    <w:rsid w:val="00D026E0"/>
    <w:rsid w:val="00D047A6"/>
    <w:rsid w:val="00D05ED9"/>
    <w:rsid w:val="00D079B9"/>
    <w:rsid w:val="00D12B94"/>
    <w:rsid w:val="00D1483B"/>
    <w:rsid w:val="00D1637E"/>
    <w:rsid w:val="00D20472"/>
    <w:rsid w:val="00D20A34"/>
    <w:rsid w:val="00D20EF0"/>
    <w:rsid w:val="00D2169E"/>
    <w:rsid w:val="00D23F20"/>
    <w:rsid w:val="00D346FA"/>
    <w:rsid w:val="00D408B1"/>
    <w:rsid w:val="00D41E9C"/>
    <w:rsid w:val="00D52785"/>
    <w:rsid w:val="00D60053"/>
    <w:rsid w:val="00D621AC"/>
    <w:rsid w:val="00D63D80"/>
    <w:rsid w:val="00D63EAA"/>
    <w:rsid w:val="00D667A4"/>
    <w:rsid w:val="00D70B0C"/>
    <w:rsid w:val="00D7776C"/>
    <w:rsid w:val="00D77B21"/>
    <w:rsid w:val="00D81FC3"/>
    <w:rsid w:val="00D83F24"/>
    <w:rsid w:val="00D84858"/>
    <w:rsid w:val="00D84CEB"/>
    <w:rsid w:val="00D85B06"/>
    <w:rsid w:val="00D865E6"/>
    <w:rsid w:val="00D873FC"/>
    <w:rsid w:val="00D92A06"/>
    <w:rsid w:val="00D9509D"/>
    <w:rsid w:val="00D95655"/>
    <w:rsid w:val="00D9596C"/>
    <w:rsid w:val="00DA3927"/>
    <w:rsid w:val="00DA71D9"/>
    <w:rsid w:val="00DB4CC2"/>
    <w:rsid w:val="00DB4FA5"/>
    <w:rsid w:val="00DC11CB"/>
    <w:rsid w:val="00DC75DB"/>
    <w:rsid w:val="00DD07D3"/>
    <w:rsid w:val="00DD2A1E"/>
    <w:rsid w:val="00DD7D08"/>
    <w:rsid w:val="00DE7113"/>
    <w:rsid w:val="00DE7ADB"/>
    <w:rsid w:val="00DF1A7D"/>
    <w:rsid w:val="00DF1EC4"/>
    <w:rsid w:val="00DF52BA"/>
    <w:rsid w:val="00E00D13"/>
    <w:rsid w:val="00E21DE3"/>
    <w:rsid w:val="00E25647"/>
    <w:rsid w:val="00E34C37"/>
    <w:rsid w:val="00E367F6"/>
    <w:rsid w:val="00E4279E"/>
    <w:rsid w:val="00E461F5"/>
    <w:rsid w:val="00E54217"/>
    <w:rsid w:val="00E6324A"/>
    <w:rsid w:val="00E73AE6"/>
    <w:rsid w:val="00E73CF0"/>
    <w:rsid w:val="00E75977"/>
    <w:rsid w:val="00E7664A"/>
    <w:rsid w:val="00E85EEC"/>
    <w:rsid w:val="00E93C7C"/>
    <w:rsid w:val="00E961BB"/>
    <w:rsid w:val="00E97926"/>
    <w:rsid w:val="00E97A04"/>
    <w:rsid w:val="00EA476C"/>
    <w:rsid w:val="00EA595D"/>
    <w:rsid w:val="00EA746B"/>
    <w:rsid w:val="00EB021B"/>
    <w:rsid w:val="00EB0303"/>
    <w:rsid w:val="00EB2DDF"/>
    <w:rsid w:val="00EC04A3"/>
    <w:rsid w:val="00EC08C7"/>
    <w:rsid w:val="00EC26C9"/>
    <w:rsid w:val="00EC5DBB"/>
    <w:rsid w:val="00EC6444"/>
    <w:rsid w:val="00ED042C"/>
    <w:rsid w:val="00ED047B"/>
    <w:rsid w:val="00ED0BE8"/>
    <w:rsid w:val="00ED1460"/>
    <w:rsid w:val="00ED1DD6"/>
    <w:rsid w:val="00EE0545"/>
    <w:rsid w:val="00EE20A1"/>
    <w:rsid w:val="00EE314E"/>
    <w:rsid w:val="00EF0EE2"/>
    <w:rsid w:val="00EF53D5"/>
    <w:rsid w:val="00F06629"/>
    <w:rsid w:val="00F06845"/>
    <w:rsid w:val="00F12223"/>
    <w:rsid w:val="00F1321E"/>
    <w:rsid w:val="00F165F8"/>
    <w:rsid w:val="00F16C6A"/>
    <w:rsid w:val="00F205C5"/>
    <w:rsid w:val="00F252A5"/>
    <w:rsid w:val="00F275B2"/>
    <w:rsid w:val="00F32548"/>
    <w:rsid w:val="00F41DBD"/>
    <w:rsid w:val="00F43A2E"/>
    <w:rsid w:val="00F46585"/>
    <w:rsid w:val="00F466FF"/>
    <w:rsid w:val="00F46916"/>
    <w:rsid w:val="00F55467"/>
    <w:rsid w:val="00F60246"/>
    <w:rsid w:val="00F630AE"/>
    <w:rsid w:val="00F65B7D"/>
    <w:rsid w:val="00F75663"/>
    <w:rsid w:val="00F856E9"/>
    <w:rsid w:val="00FB0761"/>
    <w:rsid w:val="00FB0B13"/>
    <w:rsid w:val="00FB18B8"/>
    <w:rsid w:val="00FB18CF"/>
    <w:rsid w:val="00FB35AC"/>
    <w:rsid w:val="00FB47F5"/>
    <w:rsid w:val="00FB57BA"/>
    <w:rsid w:val="00FC7189"/>
    <w:rsid w:val="00FD068F"/>
    <w:rsid w:val="00FD20B7"/>
    <w:rsid w:val="00FD42B0"/>
    <w:rsid w:val="00FE2113"/>
    <w:rsid w:val="00FE463E"/>
    <w:rsid w:val="00FE6BFE"/>
    <w:rsid w:val="00FF2B21"/>
    <w:rsid w:val="00FF65B5"/>
    <w:rsid w:val="596B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AD3FB2F"/>
  <w15:chartTrackingRefBased/>
  <w15:docId w15:val="{85196984-9828-497B-8D1D-3514D9E6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6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6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86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6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6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65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65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65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65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65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65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865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65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65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65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65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65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65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65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65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6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65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6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65E6"/>
    <w:rPr>
      <w:i/>
      <w:iCs/>
      <w:color w:val="404040" w:themeColor="text1" w:themeTint="BF"/>
    </w:rPr>
  </w:style>
  <w:style w:type="paragraph" w:styleId="ListParagraph">
    <w:name w:val="List Paragraph"/>
    <w:aliases w:val="truc"/>
    <w:basedOn w:val="Normal"/>
    <w:link w:val="ListParagraphChar"/>
    <w:uiPriority w:val="34"/>
    <w:qFormat/>
    <w:rsid w:val="00D865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65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6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65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65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5E6"/>
  </w:style>
  <w:style w:type="paragraph" w:styleId="Footer">
    <w:name w:val="footer"/>
    <w:basedOn w:val="Normal"/>
    <w:link w:val="FooterChar"/>
    <w:uiPriority w:val="99"/>
    <w:unhideWhenUsed/>
    <w:rsid w:val="00D8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5E6"/>
  </w:style>
  <w:style w:type="character" w:styleId="Strong">
    <w:name w:val="Strong"/>
    <w:basedOn w:val="DefaultParagraphFont"/>
    <w:uiPriority w:val="22"/>
    <w:qFormat/>
    <w:rsid w:val="006424B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42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ontstyle01">
    <w:name w:val="fontstyle01"/>
    <w:basedOn w:val="DefaultParagraphFont"/>
    <w:rsid w:val="00C12E4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C12E47"/>
    <w:rPr>
      <w:rFonts w:ascii="TimesNewRomanPS-BoldItalicMT" w:hAnsi="TimesNewRomanPS-BoldItalicMT" w:hint="default"/>
      <w:b/>
      <w:bCs/>
      <w:i/>
      <w:iCs/>
      <w:color w:val="006EC0"/>
      <w:sz w:val="24"/>
      <w:szCs w:val="24"/>
    </w:rPr>
  </w:style>
  <w:style w:type="table" w:styleId="TableGrid">
    <w:name w:val="Table Grid"/>
    <w:basedOn w:val="TableNormal"/>
    <w:uiPriority w:val="39"/>
    <w:rsid w:val="00732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A3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9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9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927"/>
    <w:rPr>
      <w:b/>
      <w:bCs/>
      <w:sz w:val="20"/>
      <w:szCs w:val="20"/>
    </w:rPr>
  </w:style>
  <w:style w:type="paragraph" w:customStyle="1" w:styleId="Default">
    <w:name w:val="Default"/>
    <w:rsid w:val="00373934"/>
    <w:pPr>
      <w:autoSpaceDE w:val="0"/>
      <w:autoSpaceDN w:val="0"/>
      <w:adjustRightInd w:val="0"/>
      <w:spacing w:after="0" w:line="240" w:lineRule="auto"/>
    </w:pPr>
    <w:rPr>
      <w:rFonts w:ascii="MS Mincho" w:eastAsia="MS Mincho" w:cs="MS Mincho"/>
      <w:color w:val="000000"/>
      <w:kern w:val="0"/>
      <w:sz w:val="24"/>
      <w:szCs w:val="24"/>
      <w:lang w:val="vi-VN"/>
    </w:rPr>
  </w:style>
  <w:style w:type="character" w:customStyle="1" w:styleId="ListParagraphChar">
    <w:name w:val="List Paragraph Char"/>
    <w:aliases w:val="truc Char"/>
    <w:link w:val="ListParagraph"/>
    <w:uiPriority w:val="34"/>
    <w:rsid w:val="004D6E57"/>
  </w:style>
  <w:style w:type="character" w:styleId="Hyperlink">
    <w:name w:val="Hyperlink"/>
    <w:basedOn w:val="DefaultParagraphFont"/>
    <w:uiPriority w:val="99"/>
    <w:unhideWhenUsed/>
    <w:rsid w:val="00B0542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4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76DEA3DDC2AD46B40ACD7CC5016043" ma:contentTypeVersion="12" ma:contentTypeDescription="Create a new document." ma:contentTypeScope="" ma:versionID="636a77ac6531f9ae65fd3da23476a144">
  <xsd:schema xmlns:xsd="http://www.w3.org/2001/XMLSchema" xmlns:xs="http://www.w3.org/2001/XMLSchema" xmlns:p="http://schemas.microsoft.com/office/2006/metadata/properties" xmlns:ns2="2d907eca-d4a6-4856-bc78-e265ec45b54d" xmlns:ns3="13e2f879-999a-49f7-a95e-2ef49f414a20" targetNamespace="http://schemas.microsoft.com/office/2006/metadata/properties" ma:root="true" ma:fieldsID="1b53be4e2534067695d52a7b9ceb072e" ns2:_="" ns3:_="">
    <xsd:import namespace="2d907eca-d4a6-4856-bc78-e265ec45b54d"/>
    <xsd:import namespace="13e2f879-999a-49f7-a95e-2ef49f414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7eca-d4a6-4856-bc78-e265ec45b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c17816-f928-4412-9fa8-ed7b12f036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f879-999a-49f7-a95e-2ef49f414a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34f4915-da8e-4e1c-b689-98bf041f3ff9}" ma:internalName="TaxCatchAll" ma:showField="CatchAllData" ma:web="13e2f879-999a-49f7-a95e-2ef49f414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07eca-d4a6-4856-bc78-e265ec45b54d">
      <Terms xmlns="http://schemas.microsoft.com/office/infopath/2007/PartnerControls"/>
    </lcf76f155ced4ddcb4097134ff3c332f>
    <TaxCatchAll xmlns="13e2f879-999a-49f7-a95e-2ef49f414a20" xsi:nil="true"/>
  </documentManagement>
</p:properties>
</file>

<file path=customXml/itemProps1.xml><?xml version="1.0" encoding="utf-8"?>
<ds:datastoreItem xmlns:ds="http://schemas.openxmlformats.org/officeDocument/2006/customXml" ds:itemID="{2DF49D08-2A88-42C6-BAA1-5C63F368D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7FCC97-1B47-4675-88BA-E3CA3F069D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F1722-56E0-4D52-8B8C-8F15E0BE0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07eca-d4a6-4856-bc78-e265ec45b54d"/>
    <ds:schemaRef ds:uri="13e2f879-999a-49f7-a95e-2ef49f414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4A3409-4731-4DBC-817D-3D5AB1669049}">
  <ds:schemaRefs>
    <ds:schemaRef ds:uri="http://schemas.microsoft.com/office/2006/metadata/properties"/>
    <ds:schemaRef ds:uri="http://schemas.microsoft.com/office/infopath/2007/PartnerControls"/>
    <ds:schemaRef ds:uri="2d907eca-d4a6-4856-bc78-e265ec45b54d"/>
    <ds:schemaRef ds:uri="13e2f879-999a-49f7-a95e-2ef49f414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Hoa Hiep</dc:creator>
  <cp:keywords/>
  <dc:description/>
  <cp:lastModifiedBy>SALES - Phương Phạm</cp:lastModifiedBy>
  <cp:revision>51</cp:revision>
  <cp:lastPrinted>2026-08-24T02:55:00Z</cp:lastPrinted>
  <dcterms:created xsi:type="dcterms:W3CDTF">2026-04-23T10:34:00Z</dcterms:created>
  <dcterms:modified xsi:type="dcterms:W3CDTF">2026-08-28T03:44:00Z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0x0101006076DEA3DDC2AD46B40ACD7CC5016043</vt:lpwstr>
  </property>
</Properties>
</file>